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7D08" w14:textId="77777777" w:rsidR="004063B6" w:rsidRPr="004063B6" w:rsidRDefault="004063B6" w:rsidP="004063B6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063B6">
        <w:rPr>
          <w:rFonts w:asciiTheme="minorEastAsia" w:eastAsiaTheme="minorEastAsia" w:hAnsiTheme="minorEastAsia" w:hint="eastAsia"/>
          <w:sz w:val="28"/>
          <w:szCs w:val="28"/>
        </w:rPr>
        <w:t>基隆市115年中小學聯合運動會國小組籃球暨</w:t>
      </w:r>
    </w:p>
    <w:p w14:paraId="33C2BD8A" w14:textId="465D8328" w:rsidR="004063B6" w:rsidRPr="004063B6" w:rsidRDefault="004063B6" w:rsidP="004063B6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063B6">
        <w:rPr>
          <w:rFonts w:asciiTheme="minorEastAsia" w:eastAsiaTheme="minorEastAsia" w:hAnsiTheme="minorEastAsia" w:cs="DFKaiShu-SB-Estd-BF" w:hint="eastAsia"/>
          <w:kern w:val="0"/>
          <w:sz w:val="28"/>
          <w:szCs w:val="28"/>
        </w:rPr>
        <w:t>教育部體育署</w:t>
      </w:r>
      <w:r w:rsidRPr="004063B6">
        <w:rPr>
          <w:rFonts w:asciiTheme="minorEastAsia" w:eastAsiaTheme="minorEastAsia" w:hAnsiTheme="minorEastAsia" w:cs="DFKaiShu-SB-Estd-BF"/>
          <w:kern w:val="0"/>
          <w:sz w:val="28"/>
          <w:szCs w:val="28"/>
        </w:rPr>
        <w:t>11</w:t>
      </w:r>
      <w:r w:rsidRPr="004063B6">
        <w:rPr>
          <w:rFonts w:asciiTheme="minorEastAsia" w:eastAsiaTheme="minorEastAsia" w:hAnsiTheme="minorEastAsia" w:cs="DFKaiShu-SB-Estd-BF" w:hint="eastAsia"/>
          <w:kern w:val="0"/>
          <w:sz w:val="28"/>
          <w:szCs w:val="28"/>
        </w:rPr>
        <w:t>4學年度國民小學籃球聯賽</w:t>
      </w:r>
      <w:r w:rsidRPr="004063B6">
        <w:rPr>
          <w:rFonts w:asciiTheme="minorEastAsia" w:eastAsiaTheme="minorEastAsia" w:hAnsiTheme="minorEastAsia" w:hint="eastAsia"/>
          <w:sz w:val="28"/>
          <w:szCs w:val="28"/>
        </w:rPr>
        <w:t>基隆區預賽獲獎名單</w:t>
      </w:r>
    </w:p>
    <w:p w14:paraId="50EE2163" w14:textId="77777777" w:rsidR="004063B6" w:rsidRPr="004063B6" w:rsidRDefault="004063B6" w:rsidP="004063B6">
      <w:pPr>
        <w:spacing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1985"/>
        <w:gridCol w:w="992"/>
      </w:tblGrid>
      <w:tr w:rsidR="004063B6" w14:paraId="5F5A88D3" w14:textId="77777777" w:rsidTr="004063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AD07" w14:textId="77777777" w:rsidR="004063B6" w:rsidRDefault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CC20" w14:textId="77777777" w:rsidR="004063B6" w:rsidRDefault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8E49" w14:textId="77777777" w:rsidR="004063B6" w:rsidRDefault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7C3C" w14:textId="77777777" w:rsidR="004063B6" w:rsidRDefault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第三名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CAFC" w14:textId="77777777" w:rsidR="004063B6" w:rsidRDefault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第四名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006F" w14:textId="77777777" w:rsidR="004063B6" w:rsidRDefault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備註</w:t>
            </w:r>
          </w:p>
        </w:tc>
      </w:tr>
      <w:tr w:rsidR="004063B6" w14:paraId="75067B01" w14:textId="77777777" w:rsidTr="004063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F313" w14:textId="77777777" w:rsidR="004063B6" w:rsidRDefault="004063B6" w:rsidP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國小男子組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35F" w14:textId="5B2354CE" w:rsidR="004063B6" w:rsidRDefault="004063B6" w:rsidP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武</w:t>
            </w:r>
            <w:proofErr w:type="gramStart"/>
            <w:r>
              <w:rPr>
                <w:rFonts w:hint="eastAsia"/>
                <w:sz w:val="32"/>
                <w:szCs w:val="32"/>
              </w:rPr>
              <w:t>崙</w:t>
            </w:r>
            <w:proofErr w:type="gramEnd"/>
            <w:r>
              <w:rPr>
                <w:rFonts w:hint="eastAsia"/>
                <w:sz w:val="32"/>
                <w:szCs w:val="32"/>
              </w:rPr>
              <w:t>國小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B0" w14:textId="2E499C3C" w:rsidR="004063B6" w:rsidRDefault="004063B6" w:rsidP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建德國小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059" w14:textId="2E3673E8" w:rsidR="004063B6" w:rsidRDefault="004063B6" w:rsidP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仁愛國小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B13" w14:textId="2EE3B4D9" w:rsidR="004063B6" w:rsidRDefault="004063B6" w:rsidP="004063B6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碇</w:t>
            </w:r>
            <w:proofErr w:type="gramEnd"/>
            <w:r>
              <w:rPr>
                <w:rFonts w:hint="eastAsia"/>
                <w:sz w:val="32"/>
                <w:szCs w:val="32"/>
              </w:rPr>
              <w:t>內國小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273" w14:textId="77777777" w:rsidR="004063B6" w:rsidRDefault="004063B6" w:rsidP="004063B6">
            <w:pPr>
              <w:jc w:val="center"/>
              <w:rPr>
                <w:sz w:val="32"/>
                <w:szCs w:val="32"/>
              </w:rPr>
            </w:pPr>
          </w:p>
        </w:tc>
      </w:tr>
      <w:tr w:rsidR="004063B6" w14:paraId="3276C1F0" w14:textId="77777777" w:rsidTr="004063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BE6A" w14:textId="77777777" w:rsidR="004063B6" w:rsidRDefault="004063B6" w:rsidP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國小女子組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B575" w14:textId="47CB355C" w:rsidR="004063B6" w:rsidRDefault="004063B6" w:rsidP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德和國小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3841" w14:textId="37CA1C80" w:rsidR="004063B6" w:rsidRDefault="004063B6" w:rsidP="004063B6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碇</w:t>
            </w:r>
            <w:proofErr w:type="gramEnd"/>
            <w:r>
              <w:rPr>
                <w:rFonts w:hint="eastAsia"/>
                <w:sz w:val="32"/>
                <w:szCs w:val="32"/>
              </w:rPr>
              <w:t>內國小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490" w14:textId="30B469CB" w:rsidR="004063B6" w:rsidRDefault="004063B6" w:rsidP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仁愛國小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C76" w14:textId="11561F1D" w:rsidR="004063B6" w:rsidRDefault="004063B6" w:rsidP="004063B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信義國小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BE4" w14:textId="77777777" w:rsidR="004063B6" w:rsidRDefault="004063B6" w:rsidP="004063B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FAF48C" w14:textId="7A1A6502" w:rsidR="004063B6" w:rsidRDefault="00F963D5" w:rsidP="004063B6">
      <w:pPr>
        <w:adjustRightInd w:val="0"/>
        <w:snapToGrid w:val="0"/>
        <w:spacing w:afterLines="50" w:after="180" w:line="4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AC5147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512E22" wp14:editId="41AD895D">
            <wp:simplePos x="0" y="0"/>
            <wp:positionH relativeFrom="margin">
              <wp:posOffset>4038600</wp:posOffset>
            </wp:positionH>
            <wp:positionV relativeFrom="paragraph">
              <wp:posOffset>368300</wp:posOffset>
            </wp:positionV>
            <wp:extent cx="18859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382" y="21200"/>
                <wp:lineTo x="21382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63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B6"/>
    <w:rsid w:val="004063B6"/>
    <w:rsid w:val="00517F1B"/>
    <w:rsid w:val="00717F8D"/>
    <w:rsid w:val="00CD79EF"/>
    <w:rsid w:val="00F9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67DB"/>
  <w15:chartTrackingRefBased/>
  <w15:docId w15:val="{EC06A267-1941-4499-B98E-80C5EE91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3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3B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2026-03-13T06:47:00Z</dcterms:created>
  <dcterms:modified xsi:type="dcterms:W3CDTF">2026-03-16T05:52:00Z</dcterms:modified>
</cp:coreProperties>
</file>